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BA347" w14:textId="135DD55C" w:rsidR="00A37942" w:rsidRPr="00A37942" w:rsidRDefault="00C8772C" w:rsidP="00A37942">
      <w:pPr>
        <w:jc w:val="center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PROGRESS 1</w:t>
      </w:r>
    </w:p>
    <w:p w14:paraId="602FF0D7" w14:textId="13A952A0" w:rsidR="00A37942" w:rsidRDefault="00A37942" w:rsidP="00A37942">
      <w:pPr>
        <w:jc w:val="center"/>
        <w:rPr>
          <w:color w:val="00B0F0"/>
          <w:sz w:val="56"/>
          <w:szCs w:val="56"/>
        </w:rPr>
      </w:pPr>
      <w:r w:rsidRPr="00A37942">
        <w:rPr>
          <w:color w:val="00B0F0"/>
          <w:sz w:val="56"/>
          <w:szCs w:val="56"/>
        </w:rPr>
        <w:t>Nguyễn Thanh Hoài Lộc – SE151250</w:t>
      </w:r>
    </w:p>
    <w:p w14:paraId="6FE2BF4F" w14:textId="65CE8079" w:rsidR="00A37942" w:rsidRDefault="00A37942">
      <w:r w:rsidRPr="00A37942">
        <w:t>The first thing we do with a RAM dump file is identify the operating system, which we do using the imageinfo plugin.</w:t>
      </w:r>
    </w:p>
    <w:p w14:paraId="3E238ED4" w14:textId="0D66F29C" w:rsidR="00A37942" w:rsidRDefault="00A37942" w:rsidP="00A37942">
      <w:pPr>
        <w:pStyle w:val="ListParagraph"/>
        <w:numPr>
          <w:ilvl w:val="0"/>
          <w:numId w:val="1"/>
        </w:numPr>
      </w:pPr>
      <w:r w:rsidRPr="00A37942">
        <w:t>Volatility offers a number of choices for the profile, but generally the first one is enough.</w:t>
      </w:r>
    </w:p>
    <w:p w14:paraId="6EFBB20D" w14:textId="042B96F7" w:rsidR="009B7EBB" w:rsidRDefault="00D1598C">
      <w:r>
        <w:rPr>
          <w:noProof/>
        </w:rPr>
        <w:drawing>
          <wp:inline distT="0" distB="0" distL="0" distR="0" wp14:anchorId="48EA80C0" wp14:editId="675A327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3E6D" w14:textId="5294B009" w:rsidR="00A37942" w:rsidRDefault="001A2EE3">
      <w:r w:rsidRPr="001A2EE3">
        <w:t>The running processes are then checked using the ps</w:t>
      </w:r>
      <w:r>
        <w:t>tree</w:t>
      </w:r>
      <w:r w:rsidRPr="001A2EE3">
        <w:t xml:space="preserve"> plugin.</w:t>
      </w:r>
    </w:p>
    <w:p w14:paraId="2D32244F" w14:textId="750EA4A4" w:rsidR="001A2EE3" w:rsidRDefault="001A2EE3" w:rsidP="001A2EE3">
      <w:pPr>
        <w:pStyle w:val="ListParagraph"/>
        <w:numPr>
          <w:ilvl w:val="0"/>
          <w:numId w:val="1"/>
        </w:numPr>
      </w:pPr>
      <w:r w:rsidRPr="001A2EE3">
        <w:t>There are 3 interesting processes here</w:t>
      </w:r>
    </w:p>
    <w:p w14:paraId="4F49F438" w14:textId="7DF15F9A" w:rsidR="00D1598C" w:rsidRDefault="001A2E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8FAE9E" wp14:editId="176BFE59">
                <wp:simplePos x="0" y="0"/>
                <wp:positionH relativeFrom="column">
                  <wp:posOffset>761519</wp:posOffset>
                </wp:positionH>
                <wp:positionV relativeFrom="paragraph">
                  <wp:posOffset>756183</wp:posOffset>
                </wp:positionV>
                <wp:extent cx="268263" cy="46153"/>
                <wp:effectExtent l="0" t="0" r="17780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63" cy="4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4CBF1" id="Rectangle 12" o:spid="_x0000_s1026" style="position:absolute;margin-left:59.95pt;margin-top:59.55pt;width:21.1pt;height:3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SBxfAIAAF0FAAAOAAAAZHJzL2Uyb0RvYy54bWysVE1v2zAMvQ/YfxB0X52kadYFdYqgRYYB&#10;RRusHXpWZCk2IIsapcTJfv0o+SNBV+wwzAdZEslH8onkze2hNmyv0Fdgcz6+GHGmrISistuc/3hZ&#10;fbrmzAdhC2HAqpwflee3i48fbho3VxMowRQKGYFYP29czssQ3DzLvCxVLfwFOGVJqAFrEeiI26xA&#10;0RB6bbLJaDTLGsDCIUjlPd3et0K+SPhaKxmetPYqMJNzii2kFdO6iWu2uBHzLQpXVrILQ/xDFLWo&#10;LDkdoO5FEGyH1R9QdSURPOhwIaHOQOtKqpQDZTMevcnmuRROpVyIHO8Gmvz/g5WP+2e3RqKhcX7u&#10;aRuzOGis45/iY4dE1nEgSx0Ck3Q5mV1PZpecSRJNZ+Ory8hldrJ16MNXBTWLm5wjPUViSOwffGhV&#10;e5XoysKqMiY9h7HxwoOpiniXDrjd3Blke0HvuFqN6OvcnamR82ianTJJu3A0KmIY+11pVhUx9hRJ&#10;KjI1wAoplQ3jVlSKQrXers6dxbKMFinTBBiRNUU5YHcAvWYL0mO3eXf60VSlGh2MR38LrDUeLJJn&#10;sGEwrisL+B6Aoaw6z61+T1JLTWRpA8VxjQyh7RDv5Kqid3sQPqwFUktQ81CbhydatIEm59DtOCsB&#10;f713H/WpUknKWUMtlnP/cydQcWa+WarhL+PpNPZkOkyvPk/ogOeSzbnE7uo7oNcf00BxMm2jfjD9&#10;ViPUrzQNltEriYSV5DvnMmB/uAtt69M8kWq5TGrUh06EB/vsZASPrMa6fDm8CnRd8QYq+kfo21HM&#10;39RwqxstLSx3AXSVCvzEa8c39XAqnG7exCFxfk5ap6m4+A0AAP//AwBQSwMEFAAGAAgAAAAhAKbM&#10;8GbcAAAACwEAAA8AAABkcnMvZG93bnJldi54bWxMj81Ow0AMhO9IfYeVK3Gjm0Qo0JBNhRA9cQBK&#10;Ja5u1iRRsz/a3bTh7XG5wO0beTwe15vZjOJEIQ7OKshXGQiyrdOD7RTsP7Y39yBiQqtxdJYUfFOE&#10;TbO4qrHS7mzf6bRLneAQGytU0KfkKylj25PBuHKeLM++XDCYWIZO6oBnDjejLLKslAYHyxd69PTU&#10;U3vcTYZr+PHN6+n1uP/M52141i8Ruzulrpfz4wOIRHP6M8OlPu9Aw50ObrI6ipF1vl6z9RdyEBdH&#10;WTAcGIryFmRTy/8/ND8AAAD//wMAUEsBAi0AFAAGAAgAAAAhALaDOJL+AAAA4QEAABMAAAAAAAAA&#10;AAAAAAAAAAAAAFtDb250ZW50X1R5cGVzXS54bWxQSwECLQAUAAYACAAAACEAOP0h/9YAAACUAQAA&#10;CwAAAAAAAAAAAAAAAAAvAQAAX3JlbHMvLnJlbHNQSwECLQAUAAYACAAAACEA2yUgcXwCAABdBQAA&#10;DgAAAAAAAAAAAAAAAAAuAgAAZHJzL2Uyb0RvYy54bWxQSwECLQAUAAYACAAAACEApszwZt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7FA448" wp14:editId="5A47D830">
                <wp:simplePos x="0" y="0"/>
                <wp:positionH relativeFrom="column">
                  <wp:posOffset>761519</wp:posOffset>
                </wp:positionH>
                <wp:positionV relativeFrom="paragraph">
                  <wp:posOffset>2832857</wp:posOffset>
                </wp:positionV>
                <wp:extent cx="288455" cy="49234"/>
                <wp:effectExtent l="0" t="0" r="16510" b="273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455" cy="49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05A59" id="Rectangle 11" o:spid="_x0000_s1026" style="position:absolute;margin-left:59.95pt;margin-top:223.05pt;width:22.7pt;height:3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clwfAIAAF0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5PJyOptxJkk0vZp8nkYus5OtQx++KahZ3OQc6SkSQ2J/70Or&#10;2qtEVxZWlTHpOYyNFx5MVcS7dMDt5tYg2wt6x9VqRF/n7kyNnEfT7JRJ2oWjURHD2CelWVXE2FMk&#10;qcjUACukVDaMW1EpCtV6m507i2UZLVKmCTAia4pywO4Aes0WpMdu8+70o6lKNToYj/4WWGs8WCTP&#10;YMNgXFcW8D0AQ1l1nlv9nqSWmsjSBorjGhlC2yHeyVVF73YvfFgLpJag5qE2D4+0aANNzqHbcVYC&#10;/nrvPupTpZKUs4ZaLOf+506g4sx8t1TDV+PpNPZkOkxnXyd0wHPJ5lxid/Ut0OuPaaA4mbZRP5h+&#10;qxHqV5oGy+iVRMJK8p1zGbA/3Ia29WmeSLVcJjXqQyfCvX12MoJHVmNdvhxeBbqueAMV/QP07Sjm&#10;b2q41Y2WFpa7ALpKBX7iteObejgVTjdv4pA4Pyet01Rc/AYAAP//AwBQSwMEFAAGAAgAAAAhAPf7&#10;EtjeAAAACwEAAA8AAABkcnMvZG93bnJldi54bWxMj81OwzAQhO9IvIO1SNyoE9qGJsSpEKInDpRS&#10;iasbb5Oo/pPttOHt2Z7gOLuzs9/U68lodsYQB2cF5LMMGNrWqcF2AvZfm4cVsJikVVI7iwJ+MMK6&#10;ub2pZaXcxX7ieZc6RiE2VlJAn5KvOI9tj0bGmfNoaXd0wchEMnRcBXmhcKP5Y5YV3MjB0odeenzt&#10;sT3tRkMYXm+9Gj9O++982oQ39R5l9yTE/d308gws4ZT+zHDFpxtoiOngRqsi06TzsiSrgMWiyIFd&#10;HcVyDuxAk+W8BN7U/H+H5hcAAP//AwBQSwECLQAUAAYACAAAACEAtoM4kv4AAADhAQAAEwAAAAAA&#10;AAAAAAAAAAAAAAAAW0NvbnRlbnRfVHlwZXNdLnhtbFBLAQItABQABgAIAAAAIQA4/SH/1gAAAJQB&#10;AAALAAAAAAAAAAAAAAAAAC8BAABfcmVscy8ucmVsc1BLAQItABQABgAIAAAAIQCbLclwfAIAAF0F&#10;AAAOAAAAAAAAAAAAAAAAAC4CAABkcnMvZTJvRG9jLnhtbFBLAQItABQABgAIAAAAIQD3+xLY3gAA&#10;AAs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9AD302" wp14:editId="3523B06C">
                <wp:simplePos x="0" y="0"/>
                <wp:positionH relativeFrom="column">
                  <wp:posOffset>761519</wp:posOffset>
                </wp:positionH>
                <wp:positionV relativeFrom="paragraph">
                  <wp:posOffset>2778247</wp:posOffset>
                </wp:positionV>
                <wp:extent cx="190380" cy="54807"/>
                <wp:effectExtent l="0" t="0" r="19685" b="2159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80" cy="54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5CBAF" id="Rectangle 10" o:spid="_x0000_s1026" style="position:absolute;margin-left:59.95pt;margin-top:218.75pt;width:15pt;height: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XF/fAIAAF0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cXOWfL4lSSaLz2WV+EbnMjrYOffiqoGFxU3Ckp0gMid29D53q&#10;oBJdWVjVxqTnMDZeeDB1Ge/SATfrW4NsJ+gdV6ucvt7diRo5j6bZMZO0CwejIoax35VmdUmxT1Mk&#10;qcjUCCukVDZMOlElStV5Oz91FssyWqRME2BE1hTliN0DDJodyIDd5d3rR1OVanQ0zv8WWGc8WiTP&#10;YMNo3NQW8D0AQ1n1njv9gaSOmsjSGsrDEzKErkO8k6ua3u1e+PAkkFqCXpraPDzSog20BYd+x1kF&#10;+Ou9+6hPlUpSzlpqsYL7n1uBijPzzVINX01ms9iT6TA7v5jSAU8l61OJ3Ta3QK8/oYHiZNpG/WCG&#10;rUZoXmkaLKNXEgkryXfBZcDhcBu61qd5ItVymdSoD50I9/bZyQgeWY11+bJ/Fej64g1U9A8wtKOY&#10;v6nhTjdaWlhuA+g6FfiR155v6uFUOP28iUPi9Jy0jlNx8RsAAP//AwBQSwMEFAAGAAgAAAAhAAFZ&#10;QTvdAAAACwEAAA8AAABkcnMvZG93bnJldi54bWxMj81Ow0AMhO9IvMPKSNzoJhBaGrKpEKInDkCp&#10;xNXNmiRq9ke7mza8Pc4JjjMejz9Xm8kM4kQh9s4qyBcZCLKN071tFew/tzcPIGJCq3FwlhT8UIRN&#10;fXlRYand2X7QaZdawSU2lqigS8mXUsamI4Nx4TxZnn27YDCxDK3UAc9cbgZ5m2VLabC3fKFDT88d&#10;NcfdaBjDD+9ej2/H/Vc+bcOLfo3YrpS6vpqeHkEkmtJfGGZ83oGamQ5utDqKgXW+XnNUQXG3ugcx&#10;J4rZObBTLHOQdSX//1D/AgAA//8DAFBLAQItABQABgAIAAAAIQC2gziS/gAAAOEBAAATAAAAAAAA&#10;AAAAAAAAAAAAAABbQ29udGVudF9UeXBlc10ueG1sUEsBAi0AFAAGAAgAAAAhADj9If/WAAAAlAEA&#10;AAsAAAAAAAAAAAAAAAAALwEAAF9yZWxzLy5yZWxzUEsBAi0AFAAGAAgAAAAhAL6FcX98AgAAXQUA&#10;AA4AAAAAAAAAAAAAAAAALgIAAGRycy9lMm9Eb2MueG1sUEsBAi0AFAAGAAgAAAAhAAFZQTvdAAAA&#10;CwEAAA8AAAAAAAAAAAAAAAAA1gQAAGRycy9kb3ducmV2LnhtbFBLBQYAAAAABAAEAPMAAADgBQAA&#10;AAA=&#10;" filled="f" strokecolor="red" strokeweight="1pt"/>
            </w:pict>
          </mc:Fallback>
        </mc:AlternateContent>
      </w:r>
      <w:r w:rsidR="00D1598C">
        <w:rPr>
          <w:noProof/>
        </w:rPr>
        <w:drawing>
          <wp:inline distT="0" distB="0" distL="0" distR="0" wp14:anchorId="39E798C1" wp14:editId="4A3A1CB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9041" w14:textId="7F127693" w:rsidR="001A2EE3" w:rsidRDefault="001A2EE3">
      <w:r w:rsidRPr="001A2EE3">
        <w:t>We can use consoles plugin to see the output</w:t>
      </w:r>
    </w:p>
    <w:p w14:paraId="121D4BE8" w14:textId="5FB6977F" w:rsidR="00A049EA" w:rsidRDefault="001A2EE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811A89" wp14:editId="54FA8CC8">
                <wp:simplePos x="0" y="0"/>
                <wp:positionH relativeFrom="column">
                  <wp:posOffset>875131</wp:posOffset>
                </wp:positionH>
                <wp:positionV relativeFrom="paragraph">
                  <wp:posOffset>2197688</wp:posOffset>
                </wp:positionV>
                <wp:extent cx="566592" cy="89757"/>
                <wp:effectExtent l="0" t="0" r="24130" b="2476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89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7284D" id="Rectangle 14" o:spid="_x0000_s1026" style="position:absolute;margin-left:68.9pt;margin-top:173.05pt;width:44.6pt;height: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Rx+fQIAAF0FAAAOAAAAZHJzL2Uyb0RvYy54bWysVEtv2zAMvg/YfxB0X5wESR9BnSJokWFA&#10;0RZrh54VWYoNyKJGKXGyXz9KfiToih2G+SBLIvmR/ETy5vZQG7ZX6CuwOZ+MxpwpK6Go7DbnP17X&#10;X64480HYQhiwKudH5fnt8vOnm8Yt1BRKMIVCRiDWLxqX8zIEt8gyL0tVCz8CpywJNWAtAh1xmxUo&#10;GkKvTTYdjy+yBrBwCFJ5T7f3rZAvE77WSoYnrb0KzOScYgtpxbRu4potb8Rii8KVlezCEP8QRS0q&#10;S04HqHsRBNth9QdUXUkEDzqMJNQZaF1JlXKgbCbjd9m8lMKplAuR491Ak/9/sPJx/+KekWhonF94&#10;2sYsDhrr+Kf42CGRdRzIUofAJF3OLy7m11POJImuri/nl5HL7GTr0IevCmoWNzlHeorEkNg/+NCq&#10;9irRlYV1ZUx6DmPjhQdTFfEuHXC7uTPI9oLecb0e09e5O1Mj59E0O2WSduFoVMQw9rvSrCoo9mmK&#10;JBWZGmCFlMqGSSsqRaFab/NzZ7Eso0XKNAFGZE1RDtgdQK/ZgvTYbd6dfjRVqUYH4/HfAmuNB4vk&#10;GWwYjOvKAn4EYCirznOr35PUUhNZ2kBxfEaG0HaId3Jd0bs9CB+eBVJLUPNQm4cnWrSBJufQ7Tgr&#10;AX99dB/1qVJJyllDLZZz/3MnUHFmvlmq4evJbBZ7Mh1m88spHfBcsjmX2F19B/T6ExooTqZt1A+m&#10;32qE+o2mwSp6JZGwknznXAbsD3ehbX2aJ1KtVkmN+tCJ8GBfnIzgkdVYl6+HN4GuK95ARf8IfTuK&#10;xbsabnWjpYXVLoCuUoGfeO34ph5OhdPNmzgkzs9J6zQVl78BAAD//wMAUEsDBBQABgAIAAAAIQBH&#10;SitK3gAAAAsBAAAPAAAAZHJzL2Rvd25yZXYueG1sTI/NTsNADITvSLzDykjc6CYpSlDIpkKInjgA&#10;bSWubtYkUbM/2t204e0xJziOPR5/02wWM4kzhTg6qyBfZSDIdk6Ptldw2G/vHkDEhFbj5Cwp+KYI&#10;m/b6qsFau4v9oPMu9YJDbKxRwZCSr6WM3UAG48p5srz7csFgYhl6qQNeONxMssiyUhocLX8Y0NPz&#10;QN1pNxvG8NO71/Pb6fCZL9vwol8j9pVStzfL0yOIREv6M8MvPt9Ay0xHN1sdxcR6XTF6UrC+L3MQ&#10;7CiKitsdeVJmBci2kf87tD8AAAD//wMAUEsBAi0AFAAGAAgAAAAhALaDOJL+AAAA4QEAABMAAAAA&#10;AAAAAAAAAAAAAAAAAFtDb250ZW50X1R5cGVzXS54bWxQSwECLQAUAAYACAAAACEAOP0h/9YAAACU&#10;AQAACwAAAAAAAAAAAAAAAAAvAQAAX3JlbHMvLnJlbHNQSwECLQAUAAYACAAAACEAP80cfn0CAABd&#10;BQAADgAAAAAAAAAAAAAAAAAuAgAAZHJzL2Uyb0RvYy54bWxQSwECLQAUAAYACAAAACEAR0orSt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84DFA8" wp14:editId="1C621789">
                <wp:simplePos x="0" y="0"/>
                <wp:positionH relativeFrom="column">
                  <wp:posOffset>3095625</wp:posOffset>
                </wp:positionH>
                <wp:positionV relativeFrom="paragraph">
                  <wp:posOffset>1842770</wp:posOffset>
                </wp:positionV>
                <wp:extent cx="1019175" cy="45719"/>
                <wp:effectExtent l="0" t="0" r="28575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EF27F" id="Rectangle 13" o:spid="_x0000_s1026" style="position:absolute;margin-left:243.75pt;margin-top:145.1pt;width:80.25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6iifAIAAF4FAAAOAAAAZHJzL2Uyb0RvYy54bWysVE1v2zAMvQ/YfxB0X20H7boGdYqgRYYB&#10;RVusHXpWZCk2IIsapcTJfv0o+SNBV+wwzAdZEslH8onk9c2+NWyn0DdgS16c5ZwpK6Fq7KbkP15W&#10;n75w5oOwlTBgVckPyvObxccP152bqxnUYCqFjECsn3eu5HUIbp5lXtaqFf4MnLIk1ICtCHTETVah&#10;6Ai9Ndkszz9nHWDlEKTynm7veiFfJHytlQyPWnsVmCk5xRbSimldxzVbXIv5BoWrGzmEIf4hilY0&#10;lpxOUHciCLbF5g+otpEIHnQ4k9BmoHUjVcqBsinyN9k818KplAuR491Ek/9/sPJh9+yekGjonJ97&#10;2sYs9hrb+Kf42D6RdZjIUvvAJF0WeXFVXF5wJkl2fnFZXEUys6OxQx++KmhZ3JQc6S0SRWJ370Ov&#10;OqpEXxZWjTHpPYyNFx5MU8W7dMDN+tYg2wl6yNUqp29wd6JGzqNpdkwl7cLBqIhh7HelWVNR8LMU&#10;SaoyNcEKKZUNRS+qRaV6bxenzmJdRouUaQKMyJqinLAHgFGzBxmx+7wH/WiqUpFOxvnfAuuNJ4vk&#10;GWyYjNvGAr4HYCirwXOvP5LUUxNZWkN1eEKG0LeId3LV0LvdCx+eBFJPUPdQn4dHWrSBruQw7Dir&#10;AX+9dx/1qVRJyllHPVZy/3MrUHFmvlkq4qvi/Dw2ZTpQCc3ogKeS9anEbttboNcvaKI4mbZRP5hx&#10;qxHaVxoHy+iVRMJK8l1yGXA83Ia+92mgSLVcJjVqRCfCvX12MoJHVmNdvuxfBbqheANV/QOM/Sjm&#10;b2q4142WFpbbALpJBX7kdeCbmjgVzjBw4pQ4PSet41hc/AYAAP//AwBQSwMEFAAGAAgAAAAhALEf&#10;rOffAAAACwEAAA8AAABkcnMvZG93bnJldi54bWxMj81OwzAQhO9IvIO1SNyo0yg0aRqnQoieOACl&#10;Elc3XpKo/pPttOHt2Z7guLszs98029lodsYQR2cFLBcZMLSdU6PtBRw+dw8VsJikVVI7iwJ+MMK2&#10;vb1pZK3cxX7geZ96RiE21lLAkJKvOY/dgEbGhfNo6fbtgpGJxtBzFeSFwo3meZatuJGjpQ+D9Pg8&#10;YHfaT4YwvH73ano7Hb6W8y68qNco+1KI+7v5aQMs4Zz+xHDFJw+0xHR0k1WRaQFFVT6SVEC+znJg&#10;pFgVFbU7XjdlAbxt+P8O7S8AAAD//wMAUEsBAi0AFAAGAAgAAAAhALaDOJL+AAAA4QEAABMAAAAA&#10;AAAAAAAAAAAAAAAAAFtDb250ZW50X1R5cGVzXS54bWxQSwECLQAUAAYACAAAACEAOP0h/9YAAACU&#10;AQAACwAAAAAAAAAAAAAAAAAvAQAAX3JlbHMvLnJlbHNQSwECLQAUAAYACAAAACEAhh+oonwCAABe&#10;BQAADgAAAAAAAAAAAAAAAAAuAgAAZHJzL2Uyb0RvYy54bWxQSwECLQAUAAYACAAAACEAsR+s598A&#10;AAALAQAADwAAAAAAAAAAAAAAAADWBAAAZHJzL2Rvd25yZXYueG1sUEsFBgAAAAAEAAQA8wAAAOIF&#10;AAAAAA==&#10;" filled="f" strokecolor="red" strokeweight="1pt"/>
            </w:pict>
          </mc:Fallback>
        </mc:AlternateContent>
      </w:r>
      <w:r w:rsidR="00A049EA">
        <w:rPr>
          <w:noProof/>
        </w:rPr>
        <w:drawing>
          <wp:inline distT="0" distB="0" distL="0" distR="0" wp14:anchorId="37FDB937" wp14:editId="0A57384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DF71" w14:textId="690F44C6" w:rsidR="00EF100C" w:rsidRDefault="00EF100C" w:rsidP="00EF100C">
      <w:pPr>
        <w:pStyle w:val="ListParagraph"/>
        <w:numPr>
          <w:ilvl w:val="0"/>
          <w:numId w:val="2"/>
        </w:numPr>
        <w:rPr>
          <w:b/>
          <w:bCs/>
          <w:color w:val="FF0000"/>
        </w:rPr>
      </w:pPr>
      <w:r w:rsidRPr="00EF100C">
        <w:rPr>
          <w:b/>
          <w:bCs/>
          <w:color w:val="FF0000"/>
        </w:rPr>
        <w:t>flag{th1s_1s_th3_1st_st4g3!!}</w:t>
      </w:r>
    </w:p>
    <w:p w14:paraId="04E1A924" w14:textId="44294972" w:rsidR="00EF100C" w:rsidRDefault="00EF100C" w:rsidP="00EF100C">
      <w:pPr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t>----------------------------------------</w:t>
      </w:r>
    </w:p>
    <w:p w14:paraId="7EF36C62" w14:textId="03ADE945" w:rsidR="00EF100C" w:rsidRDefault="00BF697D" w:rsidP="00BF697D">
      <w:r w:rsidRPr="00BF697D">
        <w:t>Next we will focus on the second interesting process, which is mspaint.exe. The PID of this process is 2424.</w:t>
      </w:r>
    </w:p>
    <w:p w14:paraId="41DABD8E" w14:textId="76DBDE2D" w:rsidR="00BF697D" w:rsidRDefault="00BF697D" w:rsidP="00BF697D">
      <w:r w:rsidRPr="00BF697D">
        <w:lastRenderedPageBreak/>
        <w:t>If you go back to the challenge description, we can see that the user was drawing something (using mspaint of course).</w:t>
      </w:r>
    </w:p>
    <w:p w14:paraId="7FCFF57E" w14:textId="604490EC" w:rsidR="00F611FB" w:rsidRDefault="00F611FB">
      <w:r>
        <w:rPr>
          <w:noProof/>
        </w:rPr>
        <w:drawing>
          <wp:inline distT="0" distB="0" distL="0" distR="0" wp14:anchorId="052A8D90" wp14:editId="77CAAA5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9DC1" w14:textId="402027EF" w:rsidR="00BF697D" w:rsidRDefault="00BF697D">
      <w:r w:rsidRPr="00BF697D">
        <w:t>The output is written to 2424.dmp, we need to rename it to 2424.data to be able to open it in Gimp.</w:t>
      </w:r>
    </w:p>
    <w:p w14:paraId="05623E3C" w14:textId="45BB0E01" w:rsidR="00914D19" w:rsidRDefault="00BF697D">
      <w:r w:rsidRPr="00BF697D">
        <w:t>After playing a bit with the width and offset. I got an image which is somewhat flipped. I rotated it 180 degrees then flipped it horizontally</w:t>
      </w:r>
      <w:r w:rsidR="00914D19">
        <w:rPr>
          <w:noProof/>
        </w:rPr>
        <w:drawing>
          <wp:anchor distT="0" distB="0" distL="114300" distR="114300" simplePos="0" relativeHeight="251664384" behindDoc="0" locked="0" layoutInCell="1" allowOverlap="1" wp14:anchorId="1508BF0C" wp14:editId="2B30519B">
            <wp:simplePos x="914400" y="91122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850BA" w14:textId="1D503535" w:rsidR="00B6552B" w:rsidRDefault="00B6552B" w:rsidP="00B6552B">
      <w:pPr>
        <w:pStyle w:val="ListParagraph"/>
        <w:numPr>
          <w:ilvl w:val="0"/>
          <w:numId w:val="2"/>
        </w:numPr>
        <w:rPr>
          <w:b/>
          <w:bCs/>
          <w:color w:val="FF0000"/>
        </w:rPr>
      </w:pPr>
      <w:r w:rsidRPr="00B6552B">
        <w:rPr>
          <w:b/>
          <w:bCs/>
          <w:color w:val="FF0000"/>
        </w:rPr>
        <w:t>flag{G00d_Boy_good_girL}</w:t>
      </w:r>
    </w:p>
    <w:p w14:paraId="374E261D" w14:textId="77777777" w:rsidR="00B6552B" w:rsidRPr="00B6552B" w:rsidRDefault="00B6552B" w:rsidP="00B6552B">
      <w:pPr>
        <w:pStyle w:val="ListParagraph"/>
        <w:jc w:val="center"/>
        <w:rPr>
          <w:b/>
          <w:bCs/>
          <w:color w:val="FF0000"/>
        </w:rPr>
      </w:pPr>
      <w:r w:rsidRPr="00B6552B">
        <w:rPr>
          <w:b/>
          <w:bCs/>
          <w:color w:val="FF0000"/>
        </w:rPr>
        <w:lastRenderedPageBreak/>
        <w:t>----------------------------------------</w:t>
      </w:r>
    </w:p>
    <w:p w14:paraId="177A6274" w14:textId="77777777" w:rsidR="00B6552B" w:rsidRDefault="00B6552B" w:rsidP="00B6552B">
      <w:r>
        <w:t>W</w:t>
      </w:r>
      <w:r w:rsidRPr="00B6552B">
        <w:t xml:space="preserve">e got the name of the rar file which is Important.rar (looks important). </w:t>
      </w:r>
    </w:p>
    <w:p w14:paraId="2915E1FC" w14:textId="7145A290" w:rsidR="00B6552B" w:rsidRPr="00B6552B" w:rsidRDefault="00B6552B" w:rsidP="00B6552B">
      <w:r w:rsidRPr="00B6552B">
        <w:t>Next we can use filescan plugin to get the psychical offset of that file in memory.</w:t>
      </w:r>
    </w:p>
    <w:p w14:paraId="505C9C01" w14:textId="4D1FC499" w:rsidR="00E834D3" w:rsidRDefault="00E834D3">
      <w:r>
        <w:rPr>
          <w:noProof/>
        </w:rPr>
        <w:drawing>
          <wp:inline distT="0" distB="0" distL="0" distR="0" wp14:anchorId="5D7C4C8A" wp14:editId="141B564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EDDC" w14:textId="33E6D716" w:rsidR="00B6552B" w:rsidRDefault="00B6552B">
      <w:r w:rsidRPr="00B6552B">
        <w:t>We can pick any of these offsets, To dump the file we can use dumpfiles plugin.</w:t>
      </w:r>
    </w:p>
    <w:p w14:paraId="39D63239" w14:textId="07506246" w:rsidR="00B6552B" w:rsidRDefault="00B6552B">
      <w:r w:rsidRPr="00B6552B">
        <w:t>The file is dumped under the name file.None.0xfffffa8001034450.dat</w:t>
      </w:r>
    </w:p>
    <w:p w14:paraId="31D6C882" w14:textId="51926BA4" w:rsidR="00F36C89" w:rsidRDefault="00F36C89">
      <w:r w:rsidRPr="00F36C89">
        <w:t>rename and unrar it.</w:t>
      </w:r>
    </w:p>
    <w:p w14:paraId="7F8C32B1" w14:textId="3C631244" w:rsidR="00E834D3" w:rsidRDefault="00E834D3">
      <w:r>
        <w:rPr>
          <w:noProof/>
        </w:rPr>
        <w:lastRenderedPageBreak/>
        <w:drawing>
          <wp:inline distT="0" distB="0" distL="0" distR="0" wp14:anchorId="07FFC49D" wp14:editId="75F34BD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996A" w14:textId="53526739" w:rsidR="00F36C89" w:rsidRDefault="00F36C89">
      <w:r w:rsidRPr="00F36C89">
        <w:t>The file is password protected, but we can see a comment that says the password hash of Alissa’s account passwd.</w:t>
      </w:r>
    </w:p>
    <w:p w14:paraId="1F35CA76" w14:textId="1B4ECF66" w:rsidR="00FB634D" w:rsidRDefault="00FB634D">
      <w:r>
        <w:rPr>
          <w:noProof/>
        </w:rPr>
        <w:drawing>
          <wp:inline distT="0" distB="0" distL="0" distR="0" wp14:anchorId="177A471D" wp14:editId="40BD539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3FCA" w14:textId="121863CE" w:rsidR="00F36C89" w:rsidRDefault="00F36C89">
      <w:r w:rsidRPr="00F36C89">
        <w:t>To get the password hash, we can use hashdump plugin.</w:t>
      </w:r>
    </w:p>
    <w:p w14:paraId="4CB98C9C" w14:textId="28744961" w:rsidR="00F36C89" w:rsidRDefault="00F36C89">
      <w:r w:rsidRPr="00F36C89">
        <w:t>it must be in uppercase</w:t>
      </w:r>
    </w:p>
    <w:p w14:paraId="031FD0C9" w14:textId="2D15CEF6" w:rsidR="00F36C89" w:rsidRDefault="00F36C89">
      <w:r>
        <w:rPr>
          <w:noProof/>
        </w:rPr>
        <w:lastRenderedPageBreak/>
        <w:drawing>
          <wp:inline distT="0" distB="0" distL="0" distR="0" wp14:anchorId="38B188C9" wp14:editId="2B88DBC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0473" w14:textId="102FD679" w:rsidR="00206097" w:rsidRDefault="00206097">
      <w:r>
        <w:rPr>
          <w:noProof/>
        </w:rPr>
        <w:drawing>
          <wp:inline distT="0" distB="0" distL="0" distR="0" wp14:anchorId="0B6477AE" wp14:editId="33D5C27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9755" w14:textId="0D230B0C" w:rsidR="00F36C89" w:rsidRPr="00F36C89" w:rsidRDefault="00F36C89" w:rsidP="00F36C89">
      <w:pPr>
        <w:pStyle w:val="ListParagraph"/>
        <w:numPr>
          <w:ilvl w:val="0"/>
          <w:numId w:val="2"/>
        </w:numPr>
        <w:rPr>
          <w:b/>
          <w:bCs/>
          <w:color w:val="FF0000"/>
        </w:rPr>
      </w:pPr>
      <w:r w:rsidRPr="00F36C89">
        <w:rPr>
          <w:b/>
          <w:bCs/>
          <w:color w:val="FF0000"/>
        </w:rPr>
        <w:t>flag{w3ll_3rd_stage_was_easy}</w:t>
      </w:r>
    </w:p>
    <w:sectPr w:rsidR="00F36C89" w:rsidRPr="00F36C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7D5992"/>
    <w:multiLevelType w:val="hybridMultilevel"/>
    <w:tmpl w:val="B0C028EE"/>
    <w:lvl w:ilvl="0" w:tplc="5BAEA8FE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7566D0"/>
    <w:multiLevelType w:val="hybridMultilevel"/>
    <w:tmpl w:val="4566DEFE"/>
    <w:lvl w:ilvl="0" w:tplc="E3C0F80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5433588">
    <w:abstractNumId w:val="1"/>
  </w:num>
  <w:num w:numId="2" w16cid:durableId="932884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98C"/>
    <w:rsid w:val="001A2EE3"/>
    <w:rsid w:val="00206097"/>
    <w:rsid w:val="00914D19"/>
    <w:rsid w:val="009A5C34"/>
    <w:rsid w:val="009B7EBB"/>
    <w:rsid w:val="00A049EA"/>
    <w:rsid w:val="00A37942"/>
    <w:rsid w:val="00B23AB7"/>
    <w:rsid w:val="00B6552B"/>
    <w:rsid w:val="00BF697D"/>
    <w:rsid w:val="00C8772C"/>
    <w:rsid w:val="00D1598C"/>
    <w:rsid w:val="00E834D3"/>
    <w:rsid w:val="00EF100C"/>
    <w:rsid w:val="00F36C89"/>
    <w:rsid w:val="00F611FB"/>
    <w:rsid w:val="00FB6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1C4A6"/>
  <w15:chartTrackingRefBased/>
  <w15:docId w15:val="{4C7BA696-0A20-4B4B-AD55-72459FCD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7942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1A2EE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655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6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Lộc Nguyễn</dc:creator>
  <cp:keywords/>
  <dc:description/>
  <cp:lastModifiedBy>Lộc Nguyễn</cp:lastModifiedBy>
  <cp:revision>17</cp:revision>
  <dcterms:created xsi:type="dcterms:W3CDTF">2022-06-14T06:33:00Z</dcterms:created>
  <dcterms:modified xsi:type="dcterms:W3CDTF">2022-07-18T03:37:00Z</dcterms:modified>
</cp:coreProperties>
</file>